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7F7F74" w14:textId="54302B0C" w:rsidR="003E6A39" w:rsidRPr="003E6A39" w:rsidRDefault="009F142C" w:rsidP="007374A6">
      <w:pPr>
        <w:pStyle w:val="TABL"/>
        <w:spacing w:before="0" w:after="0"/>
        <w:ind w:right="-456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</w:t>
      </w:r>
      <w:r w:rsidR="00B91732" w:rsidRPr="003E6A39">
        <w:rPr>
          <w:rFonts w:ascii="Times New Roman" w:hAnsi="Times New Roman" w:cs="Times New Roman"/>
          <w:color w:val="auto"/>
          <w:sz w:val="28"/>
          <w:szCs w:val="28"/>
        </w:rPr>
        <w:t xml:space="preserve">Інформація щодо організаційної спроможності у забезпеченні потреб населення </w:t>
      </w:r>
    </w:p>
    <w:p w14:paraId="1A4943A2" w14:textId="77777777" w:rsidR="00B91732" w:rsidRPr="003E6A39" w:rsidRDefault="00B91732" w:rsidP="003E6A39">
      <w:pPr>
        <w:pStyle w:val="TABL"/>
        <w:spacing w:before="0" w:after="0"/>
        <w:ind w:left="1300" w:firstLine="0"/>
        <w:jc w:val="center"/>
        <w:rPr>
          <w:rFonts w:asciiTheme="minorHAnsi" w:hAnsiTheme="minorHAnsi"/>
          <w:color w:val="auto"/>
          <w:sz w:val="28"/>
          <w:szCs w:val="28"/>
        </w:rPr>
      </w:pPr>
      <w:r w:rsidRPr="003E6A39">
        <w:rPr>
          <w:rFonts w:ascii="Times New Roman" w:hAnsi="Times New Roman" w:cs="Times New Roman"/>
          <w:color w:val="auto"/>
          <w:sz w:val="28"/>
          <w:szCs w:val="28"/>
        </w:rPr>
        <w:t xml:space="preserve">Житомирської міської територіальної громади у соціальних послугах </w:t>
      </w:r>
    </w:p>
    <w:tbl>
      <w:tblPr>
        <w:tblW w:w="514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1"/>
        <w:gridCol w:w="1240"/>
        <w:gridCol w:w="1090"/>
        <w:gridCol w:w="1377"/>
        <w:gridCol w:w="1348"/>
        <w:gridCol w:w="1351"/>
        <w:gridCol w:w="1348"/>
        <w:gridCol w:w="1348"/>
        <w:gridCol w:w="1351"/>
        <w:gridCol w:w="1502"/>
        <w:gridCol w:w="1490"/>
      </w:tblGrid>
      <w:tr w:rsidR="00B91732" w:rsidRPr="00FB18B7" w14:paraId="607798BE" w14:textId="77777777" w:rsidTr="00CA426D">
        <w:trPr>
          <w:trHeight w:val="58"/>
        </w:trPr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B46410" w14:textId="77777777" w:rsidR="00B91732" w:rsidRPr="009F142C" w:rsidRDefault="00B91732" w:rsidP="00CA426D">
            <w:pPr>
              <w:pStyle w:val="tableshapkaBIGTABL"/>
              <w:suppressAutoHyphens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Найменування територіальної громади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6F74DB" w14:textId="3F518E7F" w:rsidR="00B91732" w:rsidRPr="009F142C" w:rsidRDefault="00B91732" w:rsidP="00CA426D">
            <w:pPr>
              <w:pStyle w:val="tableshapkaBIGTABL"/>
              <w:suppressAutoHyphens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Наявність місцевого органу соціального захисту населення</w:t>
            </w:r>
            <w:r w:rsidR="00CA426D"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 </w:t>
            </w:r>
            <w:r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(так/ні)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E2D47F" w14:textId="77777777" w:rsidR="00B91732" w:rsidRPr="009F142C" w:rsidRDefault="00B91732" w:rsidP="00CA426D">
            <w:pPr>
              <w:pStyle w:val="tableshapkaBIGTABL"/>
              <w:suppressAutoHyphens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Наявність у стратегії розвитку територіальної громади оперативної цілі, завдань щодо розвитку та організації надання соціальних послуг</w:t>
            </w:r>
          </w:p>
          <w:p w14:paraId="0CFEC4F0" w14:textId="77777777" w:rsidR="00B91732" w:rsidRPr="009F142C" w:rsidRDefault="00B91732" w:rsidP="00CA426D">
            <w:pPr>
              <w:pStyle w:val="tableshapkaBIGTABL"/>
              <w:suppressAutoHyphens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(так/ні)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D5D287" w14:textId="0FB54760" w:rsidR="00B91732" w:rsidRPr="009F142C" w:rsidRDefault="00B91732" w:rsidP="00CA426D">
            <w:pPr>
              <w:pStyle w:val="tableshapkaBIGTABL"/>
              <w:suppressAutoHyphens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Наявність затверджених середньострокових прогнозних та програмних документів економічного і соціального розвитку територіальної громади щодо забезпечення потреб населення у соціальних послугах (місцевих програм розвитку тощо)</w:t>
            </w:r>
          </w:p>
          <w:p w14:paraId="39FA4662" w14:textId="77777777" w:rsidR="00B91732" w:rsidRPr="009F142C" w:rsidRDefault="00B91732" w:rsidP="00CA426D">
            <w:pPr>
              <w:pStyle w:val="tableshapkaBIGTABL"/>
              <w:suppressAutoHyphens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(так/ні)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6AE010" w14:textId="77777777" w:rsidR="00B91732" w:rsidRPr="009F142C" w:rsidRDefault="00B91732" w:rsidP="00CA426D">
            <w:pPr>
              <w:pStyle w:val="tableshapkaBIGTABL"/>
              <w:suppressAutoHyphens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Загальний обсяг видатків місцевого бюджету на фінансування соціальних послуг, тис. грн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22A413" w14:textId="77777777" w:rsidR="00B91732" w:rsidRPr="009F142C" w:rsidRDefault="00B91732" w:rsidP="00CA426D">
            <w:pPr>
              <w:pStyle w:val="tableshapkaBIGTABL"/>
              <w:suppressAutoHyphens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Частка доходів загального фонду місцевого бюджету (крім субвенцій та додаткової дотації на здійснення переданих з державного бюджету видатків з утримання закладів освіти та охорони здоров’я), що спрямована на соціальні послуги, %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FD33B6" w14:textId="77777777" w:rsidR="00B91732" w:rsidRPr="009F142C" w:rsidRDefault="00B91732" w:rsidP="00CA426D">
            <w:pPr>
              <w:pStyle w:val="tableshapkaBIGTABL"/>
              <w:suppressAutoHyphens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Обсяг видатків місцевого бюджету на фінансування соціальних послуг в розрахунку на одну особу, що проживає у територіальній громаді, грн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B5998B" w14:textId="36D475BB" w:rsidR="00B91732" w:rsidRPr="009F142C" w:rsidRDefault="00B91732" w:rsidP="00CA426D">
            <w:pPr>
              <w:pStyle w:val="tableshapkaBIGTABL"/>
              <w:suppressAutoHyphens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Обсяг коштів, сплачених з місцевого бюджету в межах виконання угод (договорів) із надавачами соціальних послуг </w:t>
            </w:r>
            <w:r w:rsidR="00660524"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приватної власності</w:t>
            </w:r>
            <w:r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, тис. грн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D04DD3" w14:textId="52B0BB66" w:rsidR="00B91732" w:rsidRPr="009F142C" w:rsidRDefault="00B91732" w:rsidP="00CA426D">
            <w:pPr>
              <w:pStyle w:val="tableshapkaBIGTABL"/>
              <w:suppressAutoHyphens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Обсяг коштів, сплачених з місцевого бюджету  в межах виконання договорів про співробітництво територіальних громад у сфері надання соціальних послуг, тис. грн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4679CE" w14:textId="77777777" w:rsidR="00B91732" w:rsidRPr="009F142C" w:rsidRDefault="00B91732" w:rsidP="00CA426D">
            <w:pPr>
              <w:pStyle w:val="tableshapkaBIGTABL"/>
              <w:suppressAutoHyphens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Обсяг коштів, що надійшли з обласного бюджету, міського (мм. Києва, Севастополя) бюджету, бюджету Автономної Республіки Крим у звітному році до місцевого бюджету територіальної громади в результаті її участі у виконанні комплексних програм, регіональних програм розвитку, проектів, заходів, які передбачають розвиток соціальних послуг, тис грн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BBD218" w14:textId="336F5F88" w:rsidR="00B91732" w:rsidRPr="009F142C" w:rsidRDefault="00B91732" w:rsidP="00CA426D">
            <w:pPr>
              <w:pStyle w:val="tableshapkaBIGTABL"/>
              <w:suppressAutoHyphens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Обсяг коштів, що надійшли з державного бюджету у звітному році до місцевого бюджету в результаті участі територіальної громади у виконанні державних цільових програм, проектів, заходів, які реалізує Міністерство соціальної політики, Національна соціальна сервісна служба та інші центральні органи виконавчої влади, спрямованих на розвиток соціальних послуг, тис. грн</w:t>
            </w:r>
          </w:p>
        </w:tc>
      </w:tr>
      <w:tr w:rsidR="00B91732" w:rsidRPr="003E6A39" w14:paraId="3352DA60" w14:textId="77777777" w:rsidTr="00CA426D">
        <w:trPr>
          <w:trHeight w:val="58"/>
        </w:trPr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2B8970" w14:textId="77777777" w:rsidR="00B91732" w:rsidRPr="00BE065A" w:rsidRDefault="00B91732" w:rsidP="007852F0">
            <w:pPr>
              <w:pStyle w:val="tableshapkaBIGTABL"/>
              <w:suppressAutoHyphens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E06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44746B" w14:textId="77777777" w:rsidR="00B91732" w:rsidRPr="00BE065A" w:rsidRDefault="00B91732" w:rsidP="007852F0">
            <w:pPr>
              <w:pStyle w:val="tableshapkaBIGTABL"/>
              <w:suppressAutoHyphens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E06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32E179" w14:textId="40A9DB67" w:rsidR="00B91732" w:rsidRPr="00BE065A" w:rsidRDefault="00BE065A" w:rsidP="00CA426D">
            <w:pPr>
              <w:pStyle w:val="a9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BE065A">
              <w:rPr>
                <w:color w:val="auto"/>
                <w:sz w:val="20"/>
                <w:szCs w:val="20"/>
                <w:lang w:val="uk-UA"/>
              </w:rPr>
              <w:t>3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00A610" w14:textId="366AA2BB" w:rsidR="00B91732" w:rsidRPr="00BE065A" w:rsidRDefault="00BE065A" w:rsidP="00BE065A">
            <w:pPr>
              <w:pStyle w:val="tableshapkaBIGTABL"/>
              <w:suppressAutoHyphens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E06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EF9C1C" w14:textId="588DF3D6" w:rsidR="00B91732" w:rsidRPr="00BE065A" w:rsidRDefault="00BE065A" w:rsidP="00BE065A">
            <w:pPr>
              <w:pStyle w:val="tableshapkaBIGTABL"/>
              <w:suppressAutoHyphens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E06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44D860" w14:textId="499E085B" w:rsidR="00B91732" w:rsidRPr="00BE065A" w:rsidRDefault="00BE065A" w:rsidP="007852F0">
            <w:pPr>
              <w:pStyle w:val="tableshapkaBIGTABL"/>
              <w:suppressAutoHyphens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E06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2DE4E5" w14:textId="547D2E5A" w:rsidR="00B91732" w:rsidRPr="00BE065A" w:rsidRDefault="00BE065A" w:rsidP="007852F0">
            <w:pPr>
              <w:pStyle w:val="tableshapkaBIGTABL"/>
              <w:suppressAutoHyphens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E06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B2EF26" w14:textId="735BEB68" w:rsidR="00B91732" w:rsidRPr="00BE065A" w:rsidRDefault="00BE065A" w:rsidP="007852F0">
            <w:pPr>
              <w:pStyle w:val="tableshapkaBIGTABL"/>
              <w:suppressAutoHyphens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E06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8D42FF" w14:textId="77CD5452" w:rsidR="00B91732" w:rsidRPr="00BE065A" w:rsidRDefault="00BE065A" w:rsidP="007852F0">
            <w:pPr>
              <w:pStyle w:val="tableshapkaBIGTABL"/>
              <w:suppressAutoHyphens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E06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500156" w14:textId="304EE3F9" w:rsidR="00B91732" w:rsidRPr="00BE065A" w:rsidRDefault="00BE065A" w:rsidP="007852F0">
            <w:pPr>
              <w:pStyle w:val="tableshapkaBIGTABL"/>
              <w:suppressAutoHyphens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E06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5022C7" w14:textId="5FAA58C2" w:rsidR="00B91732" w:rsidRPr="00BE065A" w:rsidRDefault="00BE065A" w:rsidP="007852F0">
            <w:pPr>
              <w:pStyle w:val="tableshapkaBIGTABL"/>
              <w:suppressAutoHyphens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E06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</w:tr>
      <w:tr w:rsidR="00B91732" w:rsidRPr="003E6A39" w14:paraId="109C1154" w14:textId="77777777" w:rsidTr="00CA426D">
        <w:trPr>
          <w:trHeight w:val="13"/>
        </w:trPr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90638E" w14:textId="54E0F0FC" w:rsidR="00B91732" w:rsidRPr="00991E13" w:rsidRDefault="00991E13" w:rsidP="006C1CC2">
            <w:pPr>
              <w:pStyle w:val="a9"/>
              <w:spacing w:line="240" w:lineRule="auto"/>
              <w:jc w:val="center"/>
              <w:textAlignment w:val="auto"/>
              <w:rPr>
                <w:bCs/>
                <w:color w:val="auto"/>
                <w:sz w:val="20"/>
                <w:szCs w:val="20"/>
                <w:lang w:val="uk-UA"/>
              </w:rPr>
            </w:pPr>
            <w:r w:rsidRPr="00991E13">
              <w:rPr>
                <w:bCs/>
                <w:color w:val="auto"/>
                <w:sz w:val="20"/>
                <w:szCs w:val="20"/>
                <w:lang w:val="uk-UA"/>
              </w:rPr>
              <w:t>Житомирська міська територіальна громада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47E76D" w14:textId="3FAF0B1C" w:rsidR="00B91732" w:rsidRPr="00143E90" w:rsidRDefault="00143E90" w:rsidP="006C1CC2">
            <w:pPr>
              <w:pStyle w:val="a9"/>
              <w:spacing w:line="240" w:lineRule="auto"/>
              <w:jc w:val="center"/>
              <w:textAlignment w:val="auto"/>
              <w:rPr>
                <w:bCs/>
                <w:color w:val="auto"/>
                <w:sz w:val="20"/>
                <w:szCs w:val="20"/>
                <w:lang w:val="uk-UA"/>
              </w:rPr>
            </w:pPr>
            <w:r w:rsidRPr="00143E90">
              <w:rPr>
                <w:bCs/>
                <w:color w:val="auto"/>
                <w:sz w:val="20"/>
                <w:szCs w:val="20"/>
                <w:lang w:val="uk-UA"/>
              </w:rPr>
              <w:t>так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85F3D9" w14:textId="7A6F10CA" w:rsidR="00B91732" w:rsidRPr="00143E90" w:rsidRDefault="00143E90" w:rsidP="006C1CC2">
            <w:pPr>
              <w:pStyle w:val="a9"/>
              <w:spacing w:line="240" w:lineRule="auto"/>
              <w:jc w:val="center"/>
              <w:textAlignment w:val="auto"/>
              <w:rPr>
                <w:bCs/>
                <w:color w:val="auto"/>
                <w:sz w:val="20"/>
                <w:szCs w:val="20"/>
                <w:lang w:val="uk-UA"/>
              </w:rPr>
            </w:pPr>
            <w:r>
              <w:rPr>
                <w:bCs/>
                <w:color w:val="auto"/>
                <w:sz w:val="20"/>
                <w:szCs w:val="20"/>
                <w:lang w:val="uk-UA"/>
              </w:rPr>
              <w:t>так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E8AEF6" w14:textId="38F88255" w:rsidR="00B91732" w:rsidRPr="00143E90" w:rsidRDefault="0083720B" w:rsidP="006C1CC2">
            <w:pPr>
              <w:pStyle w:val="a9"/>
              <w:spacing w:line="240" w:lineRule="auto"/>
              <w:jc w:val="center"/>
              <w:textAlignment w:val="auto"/>
              <w:rPr>
                <w:bCs/>
                <w:color w:val="auto"/>
                <w:sz w:val="20"/>
                <w:szCs w:val="20"/>
                <w:lang w:val="uk-UA"/>
              </w:rPr>
            </w:pPr>
            <w:r>
              <w:rPr>
                <w:bCs/>
                <w:color w:val="auto"/>
                <w:sz w:val="20"/>
                <w:szCs w:val="20"/>
                <w:lang w:val="uk-UA"/>
              </w:rPr>
              <w:t>так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8CF91E" w14:textId="64B89ADC" w:rsidR="00B91732" w:rsidRPr="006D1125" w:rsidRDefault="006D1125" w:rsidP="006C1CC2">
            <w:pPr>
              <w:pStyle w:val="a9"/>
              <w:spacing w:line="240" w:lineRule="auto"/>
              <w:jc w:val="center"/>
              <w:textAlignment w:val="auto"/>
              <w:rPr>
                <w:bCs/>
                <w:color w:val="auto"/>
                <w:sz w:val="20"/>
                <w:szCs w:val="20"/>
                <w:lang w:val="uk-UA"/>
              </w:rPr>
            </w:pPr>
            <w:r w:rsidRPr="006D1125">
              <w:rPr>
                <w:rFonts w:eastAsia="Times New Roman"/>
                <w:sz w:val="20"/>
                <w:szCs w:val="20"/>
                <w:lang w:val="uk-UA" w:eastAsia="ru-RU"/>
              </w:rPr>
              <w:t>69118,2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3DE75D" w14:textId="0F3A9FDC" w:rsidR="00B91732" w:rsidRPr="00143E90" w:rsidRDefault="00BE269B" w:rsidP="006C1CC2">
            <w:pPr>
              <w:pStyle w:val="a9"/>
              <w:spacing w:line="240" w:lineRule="auto"/>
              <w:jc w:val="center"/>
              <w:textAlignment w:val="auto"/>
              <w:rPr>
                <w:bCs/>
                <w:color w:val="auto"/>
                <w:sz w:val="20"/>
                <w:szCs w:val="20"/>
                <w:lang w:val="uk-UA"/>
              </w:rPr>
            </w:pPr>
            <w:r w:rsidRPr="00BE269B">
              <w:rPr>
                <w:bCs/>
                <w:color w:val="auto"/>
                <w:sz w:val="20"/>
                <w:szCs w:val="20"/>
                <w:lang w:val="uk-UA"/>
              </w:rPr>
              <w:t>0,019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E1B12D" w14:textId="7E16FA50" w:rsidR="00B91732" w:rsidRPr="00143E90" w:rsidRDefault="00BE269B" w:rsidP="006C1CC2">
            <w:pPr>
              <w:pStyle w:val="a9"/>
              <w:spacing w:line="240" w:lineRule="auto"/>
              <w:jc w:val="center"/>
              <w:textAlignment w:val="auto"/>
              <w:rPr>
                <w:bCs/>
                <w:color w:val="auto"/>
                <w:sz w:val="20"/>
                <w:szCs w:val="20"/>
                <w:lang w:val="uk-UA"/>
              </w:rPr>
            </w:pPr>
            <w:r w:rsidRPr="00BE269B">
              <w:rPr>
                <w:bCs/>
                <w:color w:val="auto"/>
                <w:sz w:val="20"/>
                <w:szCs w:val="20"/>
                <w:lang w:val="uk-UA"/>
              </w:rPr>
              <w:t>266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56F5BE" w14:textId="3A75ACA4" w:rsidR="00B91732" w:rsidRPr="00143E90" w:rsidRDefault="007A1E14" w:rsidP="006C1CC2">
            <w:pPr>
              <w:pStyle w:val="a9"/>
              <w:spacing w:line="240" w:lineRule="auto"/>
              <w:jc w:val="center"/>
              <w:textAlignment w:val="auto"/>
              <w:rPr>
                <w:bCs/>
                <w:color w:val="auto"/>
                <w:sz w:val="20"/>
                <w:szCs w:val="20"/>
                <w:lang w:val="uk-UA"/>
              </w:rPr>
            </w:pPr>
            <w:r>
              <w:rPr>
                <w:bCs/>
                <w:color w:val="auto"/>
                <w:sz w:val="20"/>
                <w:szCs w:val="20"/>
                <w:lang w:val="uk-UA"/>
              </w:rPr>
              <w:t>2573,2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1E7788" w14:textId="30ACD5F7" w:rsidR="00B91732" w:rsidRPr="00143E90" w:rsidRDefault="0083720B" w:rsidP="006C1CC2">
            <w:pPr>
              <w:pStyle w:val="a9"/>
              <w:spacing w:line="240" w:lineRule="auto"/>
              <w:jc w:val="center"/>
              <w:textAlignment w:val="auto"/>
              <w:rPr>
                <w:bCs/>
                <w:color w:val="auto"/>
                <w:sz w:val="20"/>
                <w:szCs w:val="20"/>
                <w:lang w:val="uk-UA"/>
              </w:rPr>
            </w:pPr>
            <w:r>
              <w:rPr>
                <w:bCs/>
                <w:color w:val="auto"/>
                <w:sz w:val="20"/>
                <w:szCs w:val="20"/>
                <w:lang w:val="uk-UA"/>
              </w:rPr>
              <w:t>0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DC5979" w14:textId="6BAEDF97" w:rsidR="00B91732" w:rsidRPr="00143E90" w:rsidRDefault="00867D47" w:rsidP="006C1CC2">
            <w:pPr>
              <w:pStyle w:val="a9"/>
              <w:spacing w:line="240" w:lineRule="auto"/>
              <w:jc w:val="center"/>
              <w:textAlignment w:val="auto"/>
              <w:rPr>
                <w:bCs/>
                <w:color w:val="auto"/>
                <w:sz w:val="20"/>
                <w:szCs w:val="20"/>
                <w:lang w:val="uk-UA"/>
              </w:rPr>
            </w:pPr>
            <w:r>
              <w:rPr>
                <w:bCs/>
                <w:color w:val="auto"/>
                <w:sz w:val="20"/>
                <w:szCs w:val="20"/>
                <w:lang w:val="uk-UA"/>
              </w:rPr>
              <w:t>0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615238" w14:textId="2EC498AC" w:rsidR="00B91732" w:rsidRPr="00143E90" w:rsidRDefault="00867D47" w:rsidP="006C1CC2">
            <w:pPr>
              <w:pStyle w:val="a9"/>
              <w:spacing w:line="240" w:lineRule="auto"/>
              <w:jc w:val="center"/>
              <w:textAlignment w:val="auto"/>
              <w:rPr>
                <w:bCs/>
                <w:color w:val="auto"/>
                <w:sz w:val="20"/>
                <w:szCs w:val="20"/>
                <w:lang w:val="uk-UA"/>
              </w:rPr>
            </w:pPr>
            <w:r>
              <w:rPr>
                <w:bCs/>
                <w:color w:val="auto"/>
                <w:sz w:val="20"/>
                <w:szCs w:val="20"/>
                <w:lang w:val="uk-UA"/>
              </w:rPr>
              <w:t>0</w:t>
            </w:r>
          </w:p>
        </w:tc>
      </w:tr>
    </w:tbl>
    <w:p w14:paraId="45349EA1" w14:textId="77777777" w:rsidR="00DE4293" w:rsidRDefault="00DE4293" w:rsidP="00CA426D">
      <w:pPr>
        <w:pStyle w:val="Ch6"/>
        <w:rPr>
          <w:rFonts w:ascii="Times New Roman" w:hAnsi="Times New Roman" w:cs="Times New Roman"/>
          <w:color w:val="auto"/>
          <w:sz w:val="26"/>
          <w:szCs w:val="26"/>
        </w:rPr>
      </w:pPr>
    </w:p>
    <w:p w14:paraId="062FC177" w14:textId="77777777" w:rsidR="00DE4293" w:rsidRDefault="00DE4293" w:rsidP="00CA426D">
      <w:pPr>
        <w:pStyle w:val="Ch6"/>
        <w:rPr>
          <w:rFonts w:ascii="Times New Roman" w:hAnsi="Times New Roman" w:cs="Times New Roman"/>
          <w:color w:val="auto"/>
          <w:sz w:val="26"/>
          <w:szCs w:val="26"/>
        </w:rPr>
      </w:pPr>
    </w:p>
    <w:sectPr w:rsidR="00DE4293" w:rsidSect="00CA42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1134" w:bottom="142" w:left="709" w:header="709" w:footer="709" w:gutter="0"/>
      <w:pgNumType w:start="7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03821E" w14:textId="77777777" w:rsidR="005B203B" w:rsidRDefault="005B203B" w:rsidP="00C74074">
      <w:pPr>
        <w:spacing w:after="0"/>
      </w:pPr>
      <w:r>
        <w:separator/>
      </w:r>
    </w:p>
  </w:endnote>
  <w:endnote w:type="continuationSeparator" w:id="0">
    <w:p w14:paraId="01C6166D" w14:textId="77777777" w:rsidR="005B203B" w:rsidRDefault="005B203B" w:rsidP="00C740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06E3F" w14:textId="77777777" w:rsidR="007374A6" w:rsidRDefault="007374A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2B023" w14:textId="77777777" w:rsidR="007374A6" w:rsidRDefault="007374A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C1F52" w14:textId="77777777" w:rsidR="007374A6" w:rsidRDefault="007374A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B36451" w14:textId="77777777" w:rsidR="005B203B" w:rsidRDefault="005B203B" w:rsidP="00C74074">
      <w:pPr>
        <w:spacing w:after="0"/>
      </w:pPr>
      <w:r>
        <w:separator/>
      </w:r>
    </w:p>
  </w:footnote>
  <w:footnote w:type="continuationSeparator" w:id="0">
    <w:p w14:paraId="02863977" w14:textId="77777777" w:rsidR="005B203B" w:rsidRDefault="005B203B" w:rsidP="00C740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E4C8E" w14:textId="77777777" w:rsidR="007374A6" w:rsidRDefault="007374A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C4145" w14:textId="77777777" w:rsidR="007374A6" w:rsidRDefault="007374A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4630958"/>
      <w:docPartObj>
        <w:docPartGallery w:val="Page Numbers (Top of Page)"/>
        <w:docPartUnique/>
      </w:docPartObj>
    </w:sdtPr>
    <w:sdtContent>
      <w:p w14:paraId="7D5AE6AF" w14:textId="77777777" w:rsidR="00FB18B7" w:rsidRDefault="00FB18B7">
        <w:pPr>
          <w:pStyle w:val="a4"/>
          <w:jc w:val="center"/>
        </w:pPr>
      </w:p>
      <w:p w14:paraId="6B9A1FCC" w14:textId="77777777" w:rsidR="00FB18B7" w:rsidRDefault="00FB18B7">
        <w:pPr>
          <w:pStyle w:val="a4"/>
          <w:jc w:val="center"/>
        </w:pPr>
        <w:bookmarkStart w:id="0" w:name="_GoBack"/>
        <w:bookmarkEnd w:id="0"/>
      </w:p>
      <w:p w14:paraId="5BF8A91A" w14:textId="2350BE1D" w:rsidR="00FB18B7" w:rsidRDefault="00FB18B7">
        <w:pPr>
          <w:pStyle w:val="a4"/>
          <w:jc w:val="center"/>
        </w:pPr>
        <w:r>
          <w:rPr>
            <w:lang w:val="uk-UA"/>
          </w:rPr>
          <w:t>60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96EB5"/>
    <w:multiLevelType w:val="hybridMultilevel"/>
    <w:tmpl w:val="FB9C2B26"/>
    <w:lvl w:ilvl="0" w:tplc="DB70F38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D576A9D"/>
    <w:multiLevelType w:val="hybridMultilevel"/>
    <w:tmpl w:val="E3105ADA"/>
    <w:lvl w:ilvl="0" w:tplc="0172E3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101762D"/>
    <w:multiLevelType w:val="hybridMultilevel"/>
    <w:tmpl w:val="6B7AA670"/>
    <w:lvl w:ilvl="0" w:tplc="40AECD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216132B"/>
    <w:multiLevelType w:val="hybridMultilevel"/>
    <w:tmpl w:val="44CCAB44"/>
    <w:lvl w:ilvl="0" w:tplc="001EE5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A143194"/>
    <w:multiLevelType w:val="hybridMultilevel"/>
    <w:tmpl w:val="B238845A"/>
    <w:lvl w:ilvl="0" w:tplc="00E4A76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51B7D"/>
    <w:multiLevelType w:val="hybridMultilevel"/>
    <w:tmpl w:val="4CEC791A"/>
    <w:lvl w:ilvl="0" w:tplc="C9B47678">
      <w:start w:val="3"/>
      <w:numFmt w:val="bullet"/>
      <w:lvlText w:val="-"/>
      <w:lvlJc w:val="left"/>
      <w:pPr>
        <w:ind w:left="8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6" w15:restartNumberingAfterBreak="0">
    <w:nsid w:val="544E0470"/>
    <w:multiLevelType w:val="hybridMultilevel"/>
    <w:tmpl w:val="F092BA3C"/>
    <w:lvl w:ilvl="0" w:tplc="4B5092A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D96E99"/>
    <w:multiLevelType w:val="hybridMultilevel"/>
    <w:tmpl w:val="41F02AA8"/>
    <w:lvl w:ilvl="0" w:tplc="857C8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4FF"/>
    <w:rsid w:val="00000A30"/>
    <w:rsid w:val="000035E7"/>
    <w:rsid w:val="00004F72"/>
    <w:rsid w:val="00005EB9"/>
    <w:rsid w:val="00007705"/>
    <w:rsid w:val="000077BF"/>
    <w:rsid w:val="0001477D"/>
    <w:rsid w:val="000151F7"/>
    <w:rsid w:val="00015E40"/>
    <w:rsid w:val="0001630D"/>
    <w:rsid w:val="00023AB4"/>
    <w:rsid w:val="00024E11"/>
    <w:rsid w:val="00027B84"/>
    <w:rsid w:val="0003127F"/>
    <w:rsid w:val="00040F5F"/>
    <w:rsid w:val="00041B5E"/>
    <w:rsid w:val="00041E67"/>
    <w:rsid w:val="000513A6"/>
    <w:rsid w:val="000569DB"/>
    <w:rsid w:val="00057F98"/>
    <w:rsid w:val="0006095D"/>
    <w:rsid w:val="000621B6"/>
    <w:rsid w:val="00064129"/>
    <w:rsid w:val="00064F79"/>
    <w:rsid w:val="0007392C"/>
    <w:rsid w:val="00073B5F"/>
    <w:rsid w:val="00074081"/>
    <w:rsid w:val="00081571"/>
    <w:rsid w:val="0008489E"/>
    <w:rsid w:val="00084F89"/>
    <w:rsid w:val="0008616C"/>
    <w:rsid w:val="0009681E"/>
    <w:rsid w:val="000A3B78"/>
    <w:rsid w:val="000A3D09"/>
    <w:rsid w:val="000B03FA"/>
    <w:rsid w:val="000B6348"/>
    <w:rsid w:val="000D0F0B"/>
    <w:rsid w:val="000D3D15"/>
    <w:rsid w:val="000E0415"/>
    <w:rsid w:val="000E0963"/>
    <w:rsid w:val="000E1A02"/>
    <w:rsid w:val="000E3B99"/>
    <w:rsid w:val="000E58A8"/>
    <w:rsid w:val="000E7F54"/>
    <w:rsid w:val="000F2A5A"/>
    <w:rsid w:val="000F55E1"/>
    <w:rsid w:val="000F64D9"/>
    <w:rsid w:val="00101B23"/>
    <w:rsid w:val="00102819"/>
    <w:rsid w:val="001041BB"/>
    <w:rsid w:val="0011046E"/>
    <w:rsid w:val="001115C5"/>
    <w:rsid w:val="00112E0D"/>
    <w:rsid w:val="001133A7"/>
    <w:rsid w:val="00113A7B"/>
    <w:rsid w:val="00116E49"/>
    <w:rsid w:val="001203D2"/>
    <w:rsid w:val="0012214D"/>
    <w:rsid w:val="001223DD"/>
    <w:rsid w:val="001251CE"/>
    <w:rsid w:val="001265F5"/>
    <w:rsid w:val="0013009D"/>
    <w:rsid w:val="001331CB"/>
    <w:rsid w:val="0013782A"/>
    <w:rsid w:val="00143E90"/>
    <w:rsid w:val="00155BC2"/>
    <w:rsid w:val="0016023B"/>
    <w:rsid w:val="00162D7F"/>
    <w:rsid w:val="00164B4D"/>
    <w:rsid w:val="00174B97"/>
    <w:rsid w:val="001830A1"/>
    <w:rsid w:val="001855A9"/>
    <w:rsid w:val="00185F90"/>
    <w:rsid w:val="00191BF8"/>
    <w:rsid w:val="00196419"/>
    <w:rsid w:val="00197791"/>
    <w:rsid w:val="00197950"/>
    <w:rsid w:val="001A4051"/>
    <w:rsid w:val="001B0B86"/>
    <w:rsid w:val="001B7F55"/>
    <w:rsid w:val="001C117B"/>
    <w:rsid w:val="001C20D7"/>
    <w:rsid w:val="001C62E1"/>
    <w:rsid w:val="001C75B7"/>
    <w:rsid w:val="001C7E81"/>
    <w:rsid w:val="001D3D78"/>
    <w:rsid w:val="001D465B"/>
    <w:rsid w:val="001D6558"/>
    <w:rsid w:val="001E3B58"/>
    <w:rsid w:val="00200792"/>
    <w:rsid w:val="002067E2"/>
    <w:rsid w:val="00206EDC"/>
    <w:rsid w:val="00210EBC"/>
    <w:rsid w:val="00211353"/>
    <w:rsid w:val="00213FDC"/>
    <w:rsid w:val="00215C8F"/>
    <w:rsid w:val="00223A71"/>
    <w:rsid w:val="002243FF"/>
    <w:rsid w:val="00231A3E"/>
    <w:rsid w:val="00243918"/>
    <w:rsid w:val="00243DF3"/>
    <w:rsid w:val="00251CC9"/>
    <w:rsid w:val="00252DDF"/>
    <w:rsid w:val="00256C04"/>
    <w:rsid w:val="00256DFE"/>
    <w:rsid w:val="002730CE"/>
    <w:rsid w:val="00275D44"/>
    <w:rsid w:val="00275E7B"/>
    <w:rsid w:val="0028025C"/>
    <w:rsid w:val="0028211B"/>
    <w:rsid w:val="00291C9C"/>
    <w:rsid w:val="002942FB"/>
    <w:rsid w:val="0029730D"/>
    <w:rsid w:val="002A083E"/>
    <w:rsid w:val="002A21A0"/>
    <w:rsid w:val="002A344C"/>
    <w:rsid w:val="002B0920"/>
    <w:rsid w:val="002B4301"/>
    <w:rsid w:val="002B5BFD"/>
    <w:rsid w:val="002B65F1"/>
    <w:rsid w:val="002C144A"/>
    <w:rsid w:val="002C1AD3"/>
    <w:rsid w:val="002C3789"/>
    <w:rsid w:val="002C3B00"/>
    <w:rsid w:val="002C4CF6"/>
    <w:rsid w:val="002C7371"/>
    <w:rsid w:val="002D295A"/>
    <w:rsid w:val="002D53D4"/>
    <w:rsid w:val="002E18ED"/>
    <w:rsid w:val="002E71B6"/>
    <w:rsid w:val="002F05A3"/>
    <w:rsid w:val="002F3010"/>
    <w:rsid w:val="002F593C"/>
    <w:rsid w:val="00307705"/>
    <w:rsid w:val="003118AC"/>
    <w:rsid w:val="00313994"/>
    <w:rsid w:val="00334638"/>
    <w:rsid w:val="00337E69"/>
    <w:rsid w:val="003410ED"/>
    <w:rsid w:val="0035166B"/>
    <w:rsid w:val="0035443D"/>
    <w:rsid w:val="0037494B"/>
    <w:rsid w:val="00380089"/>
    <w:rsid w:val="00383F2D"/>
    <w:rsid w:val="0038425A"/>
    <w:rsid w:val="0038539D"/>
    <w:rsid w:val="00385F8E"/>
    <w:rsid w:val="00386590"/>
    <w:rsid w:val="00390033"/>
    <w:rsid w:val="00397825"/>
    <w:rsid w:val="003A35C7"/>
    <w:rsid w:val="003A6007"/>
    <w:rsid w:val="003B4607"/>
    <w:rsid w:val="003B630F"/>
    <w:rsid w:val="003B6A57"/>
    <w:rsid w:val="003C1112"/>
    <w:rsid w:val="003C5C57"/>
    <w:rsid w:val="003D6AB8"/>
    <w:rsid w:val="003E3435"/>
    <w:rsid w:val="003E6A39"/>
    <w:rsid w:val="003F019C"/>
    <w:rsid w:val="003F2382"/>
    <w:rsid w:val="003F5CA0"/>
    <w:rsid w:val="003F7995"/>
    <w:rsid w:val="0040246E"/>
    <w:rsid w:val="00403FFF"/>
    <w:rsid w:val="00405667"/>
    <w:rsid w:val="00406BDF"/>
    <w:rsid w:val="00406C43"/>
    <w:rsid w:val="00412552"/>
    <w:rsid w:val="00415519"/>
    <w:rsid w:val="00420D4E"/>
    <w:rsid w:val="00423150"/>
    <w:rsid w:val="00424BDE"/>
    <w:rsid w:val="00432161"/>
    <w:rsid w:val="00435595"/>
    <w:rsid w:val="00435B06"/>
    <w:rsid w:val="00446B57"/>
    <w:rsid w:val="00452199"/>
    <w:rsid w:val="00456825"/>
    <w:rsid w:val="004627EF"/>
    <w:rsid w:val="00463F31"/>
    <w:rsid w:val="004645A4"/>
    <w:rsid w:val="004669A4"/>
    <w:rsid w:val="00472288"/>
    <w:rsid w:val="00472595"/>
    <w:rsid w:val="004729DD"/>
    <w:rsid w:val="00474599"/>
    <w:rsid w:val="004749AB"/>
    <w:rsid w:val="004772F8"/>
    <w:rsid w:val="004834D3"/>
    <w:rsid w:val="0048511A"/>
    <w:rsid w:val="00486005"/>
    <w:rsid w:val="00491BD3"/>
    <w:rsid w:val="004946F6"/>
    <w:rsid w:val="0049530C"/>
    <w:rsid w:val="00495681"/>
    <w:rsid w:val="00496656"/>
    <w:rsid w:val="004A08AF"/>
    <w:rsid w:val="004A238D"/>
    <w:rsid w:val="004A4DFD"/>
    <w:rsid w:val="004A5304"/>
    <w:rsid w:val="004A61DF"/>
    <w:rsid w:val="004A7A3B"/>
    <w:rsid w:val="004A7CB7"/>
    <w:rsid w:val="004A7FD6"/>
    <w:rsid w:val="004B1A62"/>
    <w:rsid w:val="004B6C21"/>
    <w:rsid w:val="004C3AE3"/>
    <w:rsid w:val="004D2A69"/>
    <w:rsid w:val="004D4329"/>
    <w:rsid w:val="004D55A6"/>
    <w:rsid w:val="004E07C5"/>
    <w:rsid w:val="004E2D7F"/>
    <w:rsid w:val="004E49E7"/>
    <w:rsid w:val="004E6E83"/>
    <w:rsid w:val="004F231F"/>
    <w:rsid w:val="004F29B3"/>
    <w:rsid w:val="004F6896"/>
    <w:rsid w:val="004F7E6E"/>
    <w:rsid w:val="00516263"/>
    <w:rsid w:val="00516FCB"/>
    <w:rsid w:val="00520A10"/>
    <w:rsid w:val="00534FF8"/>
    <w:rsid w:val="005371C8"/>
    <w:rsid w:val="00540C96"/>
    <w:rsid w:val="00546CF0"/>
    <w:rsid w:val="005521FA"/>
    <w:rsid w:val="00567DE3"/>
    <w:rsid w:val="005743B0"/>
    <w:rsid w:val="0057690A"/>
    <w:rsid w:val="0057722B"/>
    <w:rsid w:val="00577498"/>
    <w:rsid w:val="005824F1"/>
    <w:rsid w:val="0058362B"/>
    <w:rsid w:val="00585C4E"/>
    <w:rsid w:val="005860F0"/>
    <w:rsid w:val="0058776D"/>
    <w:rsid w:val="00587BC8"/>
    <w:rsid w:val="005922FE"/>
    <w:rsid w:val="0059341E"/>
    <w:rsid w:val="00595ED5"/>
    <w:rsid w:val="00596032"/>
    <w:rsid w:val="005A2BD5"/>
    <w:rsid w:val="005A3B69"/>
    <w:rsid w:val="005B203B"/>
    <w:rsid w:val="005B5013"/>
    <w:rsid w:val="005B74FB"/>
    <w:rsid w:val="005B7C95"/>
    <w:rsid w:val="005C358D"/>
    <w:rsid w:val="005C5162"/>
    <w:rsid w:val="005D071B"/>
    <w:rsid w:val="005D1079"/>
    <w:rsid w:val="005D1191"/>
    <w:rsid w:val="005D5E7B"/>
    <w:rsid w:val="005E0CAC"/>
    <w:rsid w:val="005E17A0"/>
    <w:rsid w:val="005E4D0A"/>
    <w:rsid w:val="005E57DF"/>
    <w:rsid w:val="005F0668"/>
    <w:rsid w:val="005F0BDB"/>
    <w:rsid w:val="005F218F"/>
    <w:rsid w:val="005F43CE"/>
    <w:rsid w:val="005F54E1"/>
    <w:rsid w:val="005F5640"/>
    <w:rsid w:val="005F6A5F"/>
    <w:rsid w:val="006015EF"/>
    <w:rsid w:val="0060187C"/>
    <w:rsid w:val="006052F8"/>
    <w:rsid w:val="00605334"/>
    <w:rsid w:val="00607794"/>
    <w:rsid w:val="00610CB9"/>
    <w:rsid w:val="006120BB"/>
    <w:rsid w:val="00612BF6"/>
    <w:rsid w:val="00617D40"/>
    <w:rsid w:val="0062284A"/>
    <w:rsid w:val="0063052E"/>
    <w:rsid w:val="00630ED4"/>
    <w:rsid w:val="0063319F"/>
    <w:rsid w:val="0063601C"/>
    <w:rsid w:val="006367AD"/>
    <w:rsid w:val="00637A81"/>
    <w:rsid w:val="006425F2"/>
    <w:rsid w:val="00644441"/>
    <w:rsid w:val="006465C9"/>
    <w:rsid w:val="006472C3"/>
    <w:rsid w:val="00650A53"/>
    <w:rsid w:val="00654648"/>
    <w:rsid w:val="00654CBA"/>
    <w:rsid w:val="0066009D"/>
    <w:rsid w:val="00660524"/>
    <w:rsid w:val="00661298"/>
    <w:rsid w:val="006628B7"/>
    <w:rsid w:val="00675A1C"/>
    <w:rsid w:val="00675C6D"/>
    <w:rsid w:val="0068032E"/>
    <w:rsid w:val="00681B57"/>
    <w:rsid w:val="00686422"/>
    <w:rsid w:val="00692820"/>
    <w:rsid w:val="00692FC8"/>
    <w:rsid w:val="00695025"/>
    <w:rsid w:val="00697769"/>
    <w:rsid w:val="006A3E7B"/>
    <w:rsid w:val="006A6872"/>
    <w:rsid w:val="006B0FFE"/>
    <w:rsid w:val="006B1D27"/>
    <w:rsid w:val="006B50A5"/>
    <w:rsid w:val="006B611D"/>
    <w:rsid w:val="006B69CC"/>
    <w:rsid w:val="006B6B25"/>
    <w:rsid w:val="006C0205"/>
    <w:rsid w:val="006C0B77"/>
    <w:rsid w:val="006C12C2"/>
    <w:rsid w:val="006C1CC2"/>
    <w:rsid w:val="006C3CB7"/>
    <w:rsid w:val="006C4727"/>
    <w:rsid w:val="006C72A6"/>
    <w:rsid w:val="006D1125"/>
    <w:rsid w:val="006D1548"/>
    <w:rsid w:val="006D3141"/>
    <w:rsid w:val="006E1997"/>
    <w:rsid w:val="006E2A5C"/>
    <w:rsid w:val="006E3916"/>
    <w:rsid w:val="006E48CD"/>
    <w:rsid w:val="006E4D24"/>
    <w:rsid w:val="006E5860"/>
    <w:rsid w:val="006E6478"/>
    <w:rsid w:val="006F6A59"/>
    <w:rsid w:val="0070111A"/>
    <w:rsid w:val="00704776"/>
    <w:rsid w:val="00704E56"/>
    <w:rsid w:val="00716B52"/>
    <w:rsid w:val="00717AFA"/>
    <w:rsid w:val="00723CC3"/>
    <w:rsid w:val="0072486A"/>
    <w:rsid w:val="007374A6"/>
    <w:rsid w:val="00737E1F"/>
    <w:rsid w:val="00742977"/>
    <w:rsid w:val="00744505"/>
    <w:rsid w:val="00750828"/>
    <w:rsid w:val="00754A1A"/>
    <w:rsid w:val="00754E52"/>
    <w:rsid w:val="007647CD"/>
    <w:rsid w:val="00764AB3"/>
    <w:rsid w:val="007670EE"/>
    <w:rsid w:val="00774074"/>
    <w:rsid w:val="007765F8"/>
    <w:rsid w:val="00780F88"/>
    <w:rsid w:val="007833AF"/>
    <w:rsid w:val="007852F0"/>
    <w:rsid w:val="007866C2"/>
    <w:rsid w:val="00787638"/>
    <w:rsid w:val="00792D91"/>
    <w:rsid w:val="00793A55"/>
    <w:rsid w:val="007A1E14"/>
    <w:rsid w:val="007A686A"/>
    <w:rsid w:val="007A701F"/>
    <w:rsid w:val="007B1528"/>
    <w:rsid w:val="007B16D8"/>
    <w:rsid w:val="007B7C1F"/>
    <w:rsid w:val="007B7CFB"/>
    <w:rsid w:val="007C019E"/>
    <w:rsid w:val="007C47B0"/>
    <w:rsid w:val="007D0868"/>
    <w:rsid w:val="007D0F2A"/>
    <w:rsid w:val="007D6FF0"/>
    <w:rsid w:val="007D72B9"/>
    <w:rsid w:val="007E21F0"/>
    <w:rsid w:val="007E2565"/>
    <w:rsid w:val="007F05CC"/>
    <w:rsid w:val="007F455F"/>
    <w:rsid w:val="007F69F8"/>
    <w:rsid w:val="008034A8"/>
    <w:rsid w:val="00807B24"/>
    <w:rsid w:val="008107C7"/>
    <w:rsid w:val="0081122B"/>
    <w:rsid w:val="0081130E"/>
    <w:rsid w:val="008161A4"/>
    <w:rsid w:val="008161D7"/>
    <w:rsid w:val="008219E0"/>
    <w:rsid w:val="00823B9E"/>
    <w:rsid w:val="008242FF"/>
    <w:rsid w:val="0082525D"/>
    <w:rsid w:val="00830C93"/>
    <w:rsid w:val="00835656"/>
    <w:rsid w:val="00835F41"/>
    <w:rsid w:val="0083720B"/>
    <w:rsid w:val="00846F28"/>
    <w:rsid w:val="00851BCA"/>
    <w:rsid w:val="00855B6D"/>
    <w:rsid w:val="00864964"/>
    <w:rsid w:val="00867295"/>
    <w:rsid w:val="00867D47"/>
    <w:rsid w:val="00870751"/>
    <w:rsid w:val="0087246B"/>
    <w:rsid w:val="00872589"/>
    <w:rsid w:val="008747D4"/>
    <w:rsid w:val="0087602A"/>
    <w:rsid w:val="00880DA2"/>
    <w:rsid w:val="00883F1F"/>
    <w:rsid w:val="00885539"/>
    <w:rsid w:val="00885AEF"/>
    <w:rsid w:val="00886BB7"/>
    <w:rsid w:val="00890EE9"/>
    <w:rsid w:val="008958EB"/>
    <w:rsid w:val="008A0AF8"/>
    <w:rsid w:val="008A4E11"/>
    <w:rsid w:val="008A7C6D"/>
    <w:rsid w:val="008B01BE"/>
    <w:rsid w:val="008B0314"/>
    <w:rsid w:val="008B0560"/>
    <w:rsid w:val="008B2CAF"/>
    <w:rsid w:val="008B4041"/>
    <w:rsid w:val="008B6ADF"/>
    <w:rsid w:val="008C4D64"/>
    <w:rsid w:val="008C66AD"/>
    <w:rsid w:val="008C7325"/>
    <w:rsid w:val="008D605A"/>
    <w:rsid w:val="008E09BF"/>
    <w:rsid w:val="008F3BE0"/>
    <w:rsid w:val="008F563E"/>
    <w:rsid w:val="008F6340"/>
    <w:rsid w:val="0090311C"/>
    <w:rsid w:val="0090546C"/>
    <w:rsid w:val="0090673A"/>
    <w:rsid w:val="0091050A"/>
    <w:rsid w:val="00911600"/>
    <w:rsid w:val="00916388"/>
    <w:rsid w:val="00922C48"/>
    <w:rsid w:val="009272A2"/>
    <w:rsid w:val="009357D9"/>
    <w:rsid w:val="00937612"/>
    <w:rsid w:val="00946C5B"/>
    <w:rsid w:val="00947CDF"/>
    <w:rsid w:val="00947D0B"/>
    <w:rsid w:val="00951A62"/>
    <w:rsid w:val="00951F7C"/>
    <w:rsid w:val="00956E76"/>
    <w:rsid w:val="009640F7"/>
    <w:rsid w:val="0098089C"/>
    <w:rsid w:val="00983BDE"/>
    <w:rsid w:val="009861C9"/>
    <w:rsid w:val="009872D8"/>
    <w:rsid w:val="00990409"/>
    <w:rsid w:val="00991E13"/>
    <w:rsid w:val="0099273C"/>
    <w:rsid w:val="009930F4"/>
    <w:rsid w:val="00996C2F"/>
    <w:rsid w:val="009971F0"/>
    <w:rsid w:val="009B3C42"/>
    <w:rsid w:val="009B5E7F"/>
    <w:rsid w:val="009B71FA"/>
    <w:rsid w:val="009C065F"/>
    <w:rsid w:val="009C3FB0"/>
    <w:rsid w:val="009C62B4"/>
    <w:rsid w:val="009D3495"/>
    <w:rsid w:val="009D4421"/>
    <w:rsid w:val="009D6C8D"/>
    <w:rsid w:val="009E2DA0"/>
    <w:rsid w:val="009E3A8B"/>
    <w:rsid w:val="009F142C"/>
    <w:rsid w:val="009F34CC"/>
    <w:rsid w:val="00A00739"/>
    <w:rsid w:val="00A02633"/>
    <w:rsid w:val="00A026A5"/>
    <w:rsid w:val="00A027F5"/>
    <w:rsid w:val="00A06F4B"/>
    <w:rsid w:val="00A1406E"/>
    <w:rsid w:val="00A145C3"/>
    <w:rsid w:val="00A14C12"/>
    <w:rsid w:val="00A20339"/>
    <w:rsid w:val="00A2039B"/>
    <w:rsid w:val="00A25E41"/>
    <w:rsid w:val="00A26B12"/>
    <w:rsid w:val="00A30259"/>
    <w:rsid w:val="00A3275D"/>
    <w:rsid w:val="00A3302F"/>
    <w:rsid w:val="00A34E85"/>
    <w:rsid w:val="00A352D4"/>
    <w:rsid w:val="00A37A02"/>
    <w:rsid w:val="00A421C5"/>
    <w:rsid w:val="00A43288"/>
    <w:rsid w:val="00A520B1"/>
    <w:rsid w:val="00A56B37"/>
    <w:rsid w:val="00A6641D"/>
    <w:rsid w:val="00A841EF"/>
    <w:rsid w:val="00A84604"/>
    <w:rsid w:val="00A9195B"/>
    <w:rsid w:val="00A94812"/>
    <w:rsid w:val="00AA16A4"/>
    <w:rsid w:val="00AA31D4"/>
    <w:rsid w:val="00AA3776"/>
    <w:rsid w:val="00AC0A27"/>
    <w:rsid w:val="00AC5708"/>
    <w:rsid w:val="00AD4734"/>
    <w:rsid w:val="00AE2A70"/>
    <w:rsid w:val="00AE47CA"/>
    <w:rsid w:val="00AE71B6"/>
    <w:rsid w:val="00AF28B5"/>
    <w:rsid w:val="00AF2D45"/>
    <w:rsid w:val="00AF3EF2"/>
    <w:rsid w:val="00B162D3"/>
    <w:rsid w:val="00B16712"/>
    <w:rsid w:val="00B17456"/>
    <w:rsid w:val="00B206C6"/>
    <w:rsid w:val="00B20BF8"/>
    <w:rsid w:val="00B22B5D"/>
    <w:rsid w:val="00B2366D"/>
    <w:rsid w:val="00B25DE8"/>
    <w:rsid w:val="00B30D31"/>
    <w:rsid w:val="00B329E7"/>
    <w:rsid w:val="00B34354"/>
    <w:rsid w:val="00B344B7"/>
    <w:rsid w:val="00B357B9"/>
    <w:rsid w:val="00B41321"/>
    <w:rsid w:val="00B43906"/>
    <w:rsid w:val="00B5112C"/>
    <w:rsid w:val="00B62125"/>
    <w:rsid w:val="00B62E7A"/>
    <w:rsid w:val="00B72973"/>
    <w:rsid w:val="00B7592A"/>
    <w:rsid w:val="00B83F97"/>
    <w:rsid w:val="00B863CB"/>
    <w:rsid w:val="00B876DA"/>
    <w:rsid w:val="00B905DA"/>
    <w:rsid w:val="00B913A3"/>
    <w:rsid w:val="00B915B7"/>
    <w:rsid w:val="00B91732"/>
    <w:rsid w:val="00B93836"/>
    <w:rsid w:val="00B9562B"/>
    <w:rsid w:val="00B95963"/>
    <w:rsid w:val="00B97957"/>
    <w:rsid w:val="00B97BFF"/>
    <w:rsid w:val="00BA1E5D"/>
    <w:rsid w:val="00BA4AF3"/>
    <w:rsid w:val="00BA52F2"/>
    <w:rsid w:val="00BA6E29"/>
    <w:rsid w:val="00BA7BE8"/>
    <w:rsid w:val="00BB08A2"/>
    <w:rsid w:val="00BB0D35"/>
    <w:rsid w:val="00BB4DDF"/>
    <w:rsid w:val="00BB4E2A"/>
    <w:rsid w:val="00BC0441"/>
    <w:rsid w:val="00BC15B0"/>
    <w:rsid w:val="00BC1CA5"/>
    <w:rsid w:val="00BC4854"/>
    <w:rsid w:val="00BC503E"/>
    <w:rsid w:val="00BC63FE"/>
    <w:rsid w:val="00BC7241"/>
    <w:rsid w:val="00BD023A"/>
    <w:rsid w:val="00BD06D7"/>
    <w:rsid w:val="00BD13F4"/>
    <w:rsid w:val="00BD18CD"/>
    <w:rsid w:val="00BD1D50"/>
    <w:rsid w:val="00BD3DBD"/>
    <w:rsid w:val="00BD5C50"/>
    <w:rsid w:val="00BD7200"/>
    <w:rsid w:val="00BE065A"/>
    <w:rsid w:val="00BE1F1C"/>
    <w:rsid w:val="00BE269B"/>
    <w:rsid w:val="00BE3BC6"/>
    <w:rsid w:val="00BF13C0"/>
    <w:rsid w:val="00BF218C"/>
    <w:rsid w:val="00C00E0A"/>
    <w:rsid w:val="00C04346"/>
    <w:rsid w:val="00C131D9"/>
    <w:rsid w:val="00C16C9D"/>
    <w:rsid w:val="00C23830"/>
    <w:rsid w:val="00C24FE5"/>
    <w:rsid w:val="00C327C7"/>
    <w:rsid w:val="00C34220"/>
    <w:rsid w:val="00C36061"/>
    <w:rsid w:val="00C408D2"/>
    <w:rsid w:val="00C408F2"/>
    <w:rsid w:val="00C4775A"/>
    <w:rsid w:val="00C52D12"/>
    <w:rsid w:val="00C57598"/>
    <w:rsid w:val="00C57F19"/>
    <w:rsid w:val="00C61B90"/>
    <w:rsid w:val="00C624C9"/>
    <w:rsid w:val="00C66004"/>
    <w:rsid w:val="00C7290B"/>
    <w:rsid w:val="00C74074"/>
    <w:rsid w:val="00C74C16"/>
    <w:rsid w:val="00C74FF7"/>
    <w:rsid w:val="00C77F57"/>
    <w:rsid w:val="00C8233A"/>
    <w:rsid w:val="00C826B5"/>
    <w:rsid w:val="00C8271A"/>
    <w:rsid w:val="00C91FD2"/>
    <w:rsid w:val="00C95140"/>
    <w:rsid w:val="00CA29D1"/>
    <w:rsid w:val="00CA3486"/>
    <w:rsid w:val="00CA426D"/>
    <w:rsid w:val="00CA45AC"/>
    <w:rsid w:val="00CB361F"/>
    <w:rsid w:val="00CC45D0"/>
    <w:rsid w:val="00CD0A94"/>
    <w:rsid w:val="00CD3FE2"/>
    <w:rsid w:val="00CD4775"/>
    <w:rsid w:val="00CD70E5"/>
    <w:rsid w:val="00CE2232"/>
    <w:rsid w:val="00CE2817"/>
    <w:rsid w:val="00CE2F68"/>
    <w:rsid w:val="00CE3409"/>
    <w:rsid w:val="00CE3B7B"/>
    <w:rsid w:val="00CE401D"/>
    <w:rsid w:val="00CF100C"/>
    <w:rsid w:val="00CF2BCB"/>
    <w:rsid w:val="00D057FF"/>
    <w:rsid w:val="00D05DEB"/>
    <w:rsid w:val="00D10849"/>
    <w:rsid w:val="00D10B01"/>
    <w:rsid w:val="00D13915"/>
    <w:rsid w:val="00D14192"/>
    <w:rsid w:val="00D14890"/>
    <w:rsid w:val="00D160C1"/>
    <w:rsid w:val="00D20A17"/>
    <w:rsid w:val="00D261FE"/>
    <w:rsid w:val="00D310A2"/>
    <w:rsid w:val="00D32FFB"/>
    <w:rsid w:val="00D360CB"/>
    <w:rsid w:val="00D411FB"/>
    <w:rsid w:val="00D42EC4"/>
    <w:rsid w:val="00D43E71"/>
    <w:rsid w:val="00D6434A"/>
    <w:rsid w:val="00D722C5"/>
    <w:rsid w:val="00D72A50"/>
    <w:rsid w:val="00D7494D"/>
    <w:rsid w:val="00D808D8"/>
    <w:rsid w:val="00D81045"/>
    <w:rsid w:val="00D81457"/>
    <w:rsid w:val="00D8310D"/>
    <w:rsid w:val="00D83FB1"/>
    <w:rsid w:val="00D84C26"/>
    <w:rsid w:val="00D867C1"/>
    <w:rsid w:val="00D86849"/>
    <w:rsid w:val="00D91D1F"/>
    <w:rsid w:val="00DA0FEA"/>
    <w:rsid w:val="00DA1CB3"/>
    <w:rsid w:val="00DA22F9"/>
    <w:rsid w:val="00DA7672"/>
    <w:rsid w:val="00DB6E12"/>
    <w:rsid w:val="00DC15A4"/>
    <w:rsid w:val="00DC2273"/>
    <w:rsid w:val="00DC6624"/>
    <w:rsid w:val="00DC7198"/>
    <w:rsid w:val="00DD1A88"/>
    <w:rsid w:val="00DD4909"/>
    <w:rsid w:val="00DD6296"/>
    <w:rsid w:val="00DD656B"/>
    <w:rsid w:val="00DE04B5"/>
    <w:rsid w:val="00DE08F6"/>
    <w:rsid w:val="00DE0B91"/>
    <w:rsid w:val="00DE3B01"/>
    <w:rsid w:val="00DE4293"/>
    <w:rsid w:val="00DE4A19"/>
    <w:rsid w:val="00DF0824"/>
    <w:rsid w:val="00DF7511"/>
    <w:rsid w:val="00E062A6"/>
    <w:rsid w:val="00E07A81"/>
    <w:rsid w:val="00E07E27"/>
    <w:rsid w:val="00E10949"/>
    <w:rsid w:val="00E232EE"/>
    <w:rsid w:val="00E23D22"/>
    <w:rsid w:val="00E25F29"/>
    <w:rsid w:val="00E27AE4"/>
    <w:rsid w:val="00E41584"/>
    <w:rsid w:val="00E461B0"/>
    <w:rsid w:val="00E51628"/>
    <w:rsid w:val="00E5539F"/>
    <w:rsid w:val="00E56AF2"/>
    <w:rsid w:val="00E57AA5"/>
    <w:rsid w:val="00E60070"/>
    <w:rsid w:val="00E67CEE"/>
    <w:rsid w:val="00E71312"/>
    <w:rsid w:val="00E72473"/>
    <w:rsid w:val="00E73A39"/>
    <w:rsid w:val="00E750E4"/>
    <w:rsid w:val="00E813DE"/>
    <w:rsid w:val="00E82894"/>
    <w:rsid w:val="00E837CB"/>
    <w:rsid w:val="00E86FB4"/>
    <w:rsid w:val="00E962A7"/>
    <w:rsid w:val="00E9726E"/>
    <w:rsid w:val="00EA4B4A"/>
    <w:rsid w:val="00EA59DF"/>
    <w:rsid w:val="00EB1D02"/>
    <w:rsid w:val="00EB202F"/>
    <w:rsid w:val="00EC706A"/>
    <w:rsid w:val="00ED06E8"/>
    <w:rsid w:val="00ED63C0"/>
    <w:rsid w:val="00ED6D7B"/>
    <w:rsid w:val="00EE321D"/>
    <w:rsid w:val="00EE4070"/>
    <w:rsid w:val="00EE6F04"/>
    <w:rsid w:val="00EF075C"/>
    <w:rsid w:val="00EF5075"/>
    <w:rsid w:val="00F01465"/>
    <w:rsid w:val="00F04A02"/>
    <w:rsid w:val="00F05FB3"/>
    <w:rsid w:val="00F112AA"/>
    <w:rsid w:val="00F12C76"/>
    <w:rsid w:val="00F15F2C"/>
    <w:rsid w:val="00F20287"/>
    <w:rsid w:val="00F2051E"/>
    <w:rsid w:val="00F3078D"/>
    <w:rsid w:val="00F415AD"/>
    <w:rsid w:val="00F44D99"/>
    <w:rsid w:val="00F56FFE"/>
    <w:rsid w:val="00F57950"/>
    <w:rsid w:val="00F64ECE"/>
    <w:rsid w:val="00F72B4A"/>
    <w:rsid w:val="00F758FC"/>
    <w:rsid w:val="00F75C85"/>
    <w:rsid w:val="00F801FF"/>
    <w:rsid w:val="00F82C46"/>
    <w:rsid w:val="00F830C8"/>
    <w:rsid w:val="00F83BFD"/>
    <w:rsid w:val="00F8456A"/>
    <w:rsid w:val="00F84669"/>
    <w:rsid w:val="00F92CD5"/>
    <w:rsid w:val="00F95B0D"/>
    <w:rsid w:val="00F96283"/>
    <w:rsid w:val="00FA1251"/>
    <w:rsid w:val="00FA2669"/>
    <w:rsid w:val="00FA6312"/>
    <w:rsid w:val="00FA64FF"/>
    <w:rsid w:val="00FA7631"/>
    <w:rsid w:val="00FA7BF1"/>
    <w:rsid w:val="00FB18B7"/>
    <w:rsid w:val="00FB1BA4"/>
    <w:rsid w:val="00FB2763"/>
    <w:rsid w:val="00FB5CEA"/>
    <w:rsid w:val="00FC3DCC"/>
    <w:rsid w:val="00FD2589"/>
    <w:rsid w:val="00FD41A2"/>
    <w:rsid w:val="00FE09E0"/>
    <w:rsid w:val="00FE130B"/>
    <w:rsid w:val="00FE3A75"/>
    <w:rsid w:val="00FE4FB6"/>
    <w:rsid w:val="00FE7CAA"/>
    <w:rsid w:val="00FE7D55"/>
    <w:rsid w:val="00FF1B91"/>
    <w:rsid w:val="00FF4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C86EDA"/>
  <w15:chartTrackingRefBased/>
  <w15:docId w15:val="{2B8AFE96-B13D-4C20-9191-3337732F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A02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295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74074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C74074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C74074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C74074"/>
    <w:rPr>
      <w:rFonts w:ascii="Times New Roman" w:hAnsi="Times New Roman"/>
      <w:sz w:val="28"/>
    </w:rPr>
  </w:style>
  <w:style w:type="character" w:styleId="a8">
    <w:name w:val="Hyperlink"/>
    <w:basedOn w:val="a0"/>
    <w:uiPriority w:val="99"/>
    <w:semiHidden/>
    <w:unhideWhenUsed/>
    <w:rsid w:val="00DD4909"/>
    <w:rPr>
      <w:color w:val="0000FF"/>
      <w:u w:val="single"/>
    </w:rPr>
  </w:style>
  <w:style w:type="paragraph" w:customStyle="1" w:styleId="rvps2">
    <w:name w:val="rvps2"/>
    <w:basedOn w:val="a"/>
    <w:rsid w:val="00005EB9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rvts11">
    <w:name w:val="rvts11"/>
    <w:basedOn w:val="a0"/>
    <w:rsid w:val="006425F2"/>
  </w:style>
  <w:style w:type="character" w:customStyle="1" w:styleId="rvts44">
    <w:name w:val="rvts44"/>
    <w:basedOn w:val="a0"/>
    <w:rsid w:val="006425F2"/>
  </w:style>
  <w:style w:type="character" w:customStyle="1" w:styleId="rvts15">
    <w:name w:val="rvts15"/>
    <w:basedOn w:val="a0"/>
    <w:rsid w:val="006E6478"/>
  </w:style>
  <w:style w:type="paragraph" w:customStyle="1" w:styleId="rvps7">
    <w:name w:val="rvps7"/>
    <w:basedOn w:val="a"/>
    <w:rsid w:val="006E647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6E647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6E6478"/>
  </w:style>
  <w:style w:type="paragraph" w:customStyle="1" w:styleId="rvps14">
    <w:name w:val="rvps14"/>
    <w:basedOn w:val="a"/>
    <w:rsid w:val="006E647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rvts48">
    <w:name w:val="rvts48"/>
    <w:basedOn w:val="a0"/>
    <w:rsid w:val="006E6478"/>
  </w:style>
  <w:style w:type="character" w:customStyle="1" w:styleId="rvts82">
    <w:name w:val="rvts82"/>
    <w:basedOn w:val="a0"/>
    <w:rsid w:val="006E6478"/>
  </w:style>
  <w:style w:type="character" w:customStyle="1" w:styleId="rvts90">
    <w:name w:val="rvts90"/>
    <w:basedOn w:val="a0"/>
    <w:rsid w:val="00275E7B"/>
  </w:style>
  <w:style w:type="paragraph" w:customStyle="1" w:styleId="a9">
    <w:name w:val="[Немає стилю абзацу]"/>
    <w:rsid w:val="004669A4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sz w:val="24"/>
      <w:szCs w:val="24"/>
      <w:lang w:val="en-US" w:eastAsia="uk-UA"/>
    </w:rPr>
  </w:style>
  <w:style w:type="paragraph" w:customStyle="1" w:styleId="Ch6">
    <w:name w:val="Основной текст (Ch_6 Міністерства)"/>
    <w:basedOn w:val="a"/>
    <w:uiPriority w:val="99"/>
    <w:rsid w:val="004669A4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-Book" w:eastAsiaTheme="minorEastAsia" w:hAnsi="Pragmatica-Book" w:cs="Pragmatica-Book"/>
      <w:color w:val="000000"/>
      <w:w w:val="90"/>
      <w:sz w:val="18"/>
      <w:szCs w:val="18"/>
      <w:lang w:val="uk-UA" w:eastAsia="uk-UA"/>
    </w:rPr>
  </w:style>
  <w:style w:type="paragraph" w:customStyle="1" w:styleId="StrokeCh6">
    <w:name w:val="Stroke (Ch_6 Міністерства)"/>
    <w:basedOn w:val="a9"/>
    <w:uiPriority w:val="99"/>
    <w:rsid w:val="004669A4"/>
    <w:pPr>
      <w:tabs>
        <w:tab w:val="right" w:pos="7710"/>
      </w:tabs>
      <w:spacing w:before="17" w:line="257" w:lineRule="auto"/>
      <w:jc w:val="center"/>
    </w:pPr>
    <w:rPr>
      <w:rFonts w:ascii="Pragmatica-Book" w:hAnsi="Pragmatica-Book" w:cs="Pragmatica-Book"/>
      <w:w w:val="90"/>
      <w:sz w:val="14"/>
      <w:szCs w:val="14"/>
      <w:lang w:val="uk-UA"/>
    </w:rPr>
  </w:style>
  <w:style w:type="paragraph" w:customStyle="1" w:styleId="TABL">
    <w:name w:val="Таблиця № (TABL)"/>
    <w:basedOn w:val="a9"/>
    <w:uiPriority w:val="99"/>
    <w:rsid w:val="004669A4"/>
    <w:pPr>
      <w:keepNext/>
      <w:tabs>
        <w:tab w:val="right" w:pos="6350"/>
      </w:tabs>
      <w:spacing w:before="170" w:after="85" w:line="257" w:lineRule="auto"/>
      <w:ind w:firstLine="283"/>
    </w:pPr>
    <w:rPr>
      <w:rFonts w:ascii="Pragmatica-Bold" w:hAnsi="Pragmatica-Bold" w:cs="Pragmatica-Bold"/>
      <w:b/>
      <w:bCs/>
      <w:w w:val="90"/>
      <w:sz w:val="18"/>
      <w:szCs w:val="18"/>
      <w:lang w:val="uk-UA"/>
    </w:rPr>
  </w:style>
  <w:style w:type="paragraph" w:customStyle="1" w:styleId="tableshapkaBIGTABL">
    <w:name w:val="table_shapka_BIG (TABL)"/>
    <w:basedOn w:val="a"/>
    <w:uiPriority w:val="99"/>
    <w:rsid w:val="004669A4"/>
    <w:pPr>
      <w:widowControl w:val="0"/>
      <w:tabs>
        <w:tab w:val="right" w:pos="6350"/>
      </w:tabs>
      <w:autoSpaceDE w:val="0"/>
      <w:autoSpaceDN w:val="0"/>
      <w:adjustRightInd w:val="0"/>
      <w:spacing w:after="0" w:line="252" w:lineRule="auto"/>
      <w:jc w:val="center"/>
      <w:textAlignment w:val="center"/>
    </w:pPr>
    <w:rPr>
      <w:rFonts w:ascii="HeliosCond" w:eastAsiaTheme="minorEastAsia" w:hAnsi="HeliosCond" w:cs="HeliosCond"/>
      <w:color w:val="000000"/>
      <w:w w:val="70"/>
      <w:sz w:val="15"/>
      <w:szCs w:val="15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F962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962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5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62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292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59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085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885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93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36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29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7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7854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211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142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7423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7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2323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2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05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0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6038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5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419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B45D6-348B-48E4-AC43-9C641643A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3069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867</cp:revision>
  <cp:lastPrinted>2026-03-10T10:21:00Z</cp:lastPrinted>
  <dcterms:created xsi:type="dcterms:W3CDTF">2021-12-15T13:50:00Z</dcterms:created>
  <dcterms:modified xsi:type="dcterms:W3CDTF">2026-04-21T12:39:00Z</dcterms:modified>
</cp:coreProperties>
</file>